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B5C" w:rsidRPr="00226883" w:rsidRDefault="00C62B5C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22B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АО «Ахангаранцемент» приглашает Ваше предприятие к участию в</w:t>
      </w:r>
      <w:r w:rsidR="0022688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22B4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конкурсном отборе подрядчиков по объектам:</w:t>
      </w:r>
    </w:p>
    <w:p w:rsidR="00C62B5C" w:rsidRPr="00226883" w:rsidRDefault="00C62B5C" w:rsidP="00222B4D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62B5C" w:rsidRPr="00C62B5C" w:rsidRDefault="00C62B5C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B5C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Ремонт столовой </w:t>
      </w:r>
      <w:proofErr w:type="spellStart"/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>КСМиК</w:t>
      </w:r>
      <w:proofErr w:type="spellEnd"/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АО «Ахангаранцемент».</w:t>
      </w:r>
    </w:p>
    <w:p w:rsidR="00C62B5C" w:rsidRPr="00C62B5C" w:rsidRDefault="00C62B5C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2.Ремонт здания ДЕПО ЖДТ АО </w:t>
      </w:r>
      <w:r w:rsidRPr="00C62B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</w:t>
      </w:r>
      <w:proofErr w:type="spellStart"/>
      <w:r w:rsidRPr="00C62B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Ахангаранцемеит</w:t>
      </w:r>
      <w:proofErr w:type="spellEnd"/>
      <w:r w:rsidRPr="00C62B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»</w:t>
      </w:r>
    </w:p>
    <w:p w:rsidR="00F37D4B" w:rsidRDefault="00C62B5C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3.Ремонт здания </w:t>
      </w:r>
      <w:proofErr w:type="spellStart"/>
      <w:r w:rsidRPr="00C62B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Глиноболтушки</w:t>
      </w:r>
      <w:proofErr w:type="spellEnd"/>
      <w:r w:rsidRPr="00C62B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>отд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еления </w:t>
      </w:r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«Помол </w:t>
      </w:r>
      <w:r w:rsidRPr="00C62B5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сырья» </w:t>
      </w:r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="00D179C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62B5C">
        <w:rPr>
          <w:rFonts w:ascii="Times New Roman" w:eastAsia="Times New Roman" w:hAnsi="Times New Roman" w:cs="Times New Roman"/>
          <w:color w:val="000000"/>
          <w:sz w:val="24"/>
          <w:szCs w:val="24"/>
        </w:rPr>
        <w:t>«Ахангаранцемент».</w:t>
      </w:r>
    </w:p>
    <w:p w:rsidR="004F633E" w:rsidRDefault="004F633E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B2255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В Вашем коммерческом предложении просим</w:t>
      </w:r>
      <w:r w:rsidR="001B22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отразить следующую информацию:</w:t>
      </w:r>
    </w:p>
    <w:p w:rsidR="003E7996" w:rsidRPr="003E7996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="00A6185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Цена предложения (с расчетом стоимости).</w:t>
      </w:r>
    </w:p>
    <w:p w:rsidR="003E7996" w:rsidRPr="003E7996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="00A6185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необходимого объема свободных оборотных средст</w:t>
      </w:r>
      <w:proofErr w:type="gramStart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в(</w:t>
      </w:r>
      <w:proofErr w:type="gramEnd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копию баланса). З.Опыт работы за последний год соответствующий предмету конкурса, с указанием наименования объекта и заказчика, объемов выполненных работ, места дислокации объекта. 4.Наличие (отсутствие) задолженности (банковская справка).</w:t>
      </w:r>
    </w:p>
    <w:p w:rsidR="003E7996" w:rsidRPr="003E7996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A6185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Наличке</w:t>
      </w:r>
      <w:proofErr w:type="gramEnd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своей материально-технической базы с подробным ее описанием и перечнем. В случае аренды материально-технической базы необходимо приложить копию договора аренды. 6.Наличие лицензии (при необходимости приложить копию).</w:t>
      </w:r>
    </w:p>
    <w:p w:rsidR="003E7996" w:rsidRPr="003E7996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A6185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Наличие субподрядчиков. Необходимо указать их наименование и дислокацию, а также виды выполняемых </w:t>
      </w:r>
      <w:proofErr w:type="spellStart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рабрт</w:t>
      </w:r>
      <w:proofErr w:type="spellEnd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E7996" w:rsidRPr="003E7996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4F403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Отзывы от предыдущих заказчиков о выполненных работах, с указанием контактного лица и телефона.</w:t>
      </w:r>
    </w:p>
    <w:p w:rsidR="003E7996" w:rsidRPr="003E7996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9.</w:t>
      </w:r>
      <w:r w:rsidR="00F00F5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Предполагаемые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сроки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выполнения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гарантии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proofErr w:type="gramEnd"/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выполняемые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 w:rsidR="00226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предложению. 10. Копии (паспорта директора, Устава, </w:t>
      </w:r>
      <w:proofErr w:type="spellStart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Гувохпома</w:t>
      </w:r>
      <w:proofErr w:type="spellEnd"/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F6517F" w:rsidRDefault="00F6517F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B0567" w:rsidRDefault="003E7996" w:rsidP="0022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79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Коммерческое предложение Вам необходимо представить в ОКС АО «Ахангаранцемент» срок до 29.02.201бг. Предложение, поступившее после указанного </w:t>
      </w:r>
      <w:r w:rsidR="00F10C29">
        <w:rPr>
          <w:rFonts w:ascii="Times New Roman" w:eastAsia="Times New Roman" w:hAnsi="Times New Roman" w:cs="Times New Roman"/>
          <w:color w:val="000000"/>
          <w:sz w:val="24"/>
          <w:szCs w:val="24"/>
        </w:rPr>
        <w:t>срока, рассматриваться не будет.</w:t>
      </w:r>
    </w:p>
    <w:p w:rsidR="004B0567" w:rsidRDefault="004B0567" w:rsidP="001B2255">
      <w:pPr>
        <w:spacing w:after="0" w:line="240" w:lineRule="auto"/>
      </w:pPr>
    </w:p>
    <w:p w:rsidR="001B2255" w:rsidRDefault="001B2255" w:rsidP="001B2255">
      <w:pPr>
        <w:spacing w:after="0" w:line="240" w:lineRule="auto"/>
      </w:pPr>
    </w:p>
    <w:p w:rsidR="001B2255" w:rsidRPr="00C62B5C" w:rsidRDefault="001B2255" w:rsidP="001B2255">
      <w:pPr>
        <w:spacing w:after="0" w:line="240" w:lineRule="auto"/>
      </w:pPr>
    </w:p>
    <w:sectPr w:rsidR="001B2255" w:rsidRPr="00C62B5C" w:rsidSect="00F37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2B5C"/>
    <w:rsid w:val="001B2255"/>
    <w:rsid w:val="00222B4D"/>
    <w:rsid w:val="00226883"/>
    <w:rsid w:val="003E7996"/>
    <w:rsid w:val="004B0567"/>
    <w:rsid w:val="004F4039"/>
    <w:rsid w:val="004F633E"/>
    <w:rsid w:val="00A61857"/>
    <w:rsid w:val="00C62B5C"/>
    <w:rsid w:val="00D179C0"/>
    <w:rsid w:val="00F00F5B"/>
    <w:rsid w:val="00F10C29"/>
    <w:rsid w:val="00F37D4B"/>
    <w:rsid w:val="00F65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216</Words>
  <Characters>1232</Characters>
  <Application>Microsoft Office Word</Application>
  <DocSecurity>0</DocSecurity>
  <Lines>10</Lines>
  <Paragraphs>2</Paragraphs>
  <ScaleCrop>false</ScaleCrop>
  <Company>Uzqurilishmateriallari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UzQM</dc:creator>
  <cp:keywords/>
  <dc:description/>
  <cp:lastModifiedBy>UzQM</cp:lastModifiedBy>
  <cp:revision>15</cp:revision>
  <dcterms:created xsi:type="dcterms:W3CDTF">2016-05-19T09:09:00Z</dcterms:created>
  <dcterms:modified xsi:type="dcterms:W3CDTF">2016-05-19T09:21:00Z</dcterms:modified>
</cp:coreProperties>
</file>